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нахром по адресу тупик Право-Вологодский, д.9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+79311780698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14:22:31+03:00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https://lom178.ru/price-files/Прайс-лист-на-Хром(point-12284-tupik-pravo-vologodskij-d-9-v-gorode-tikhvine-tikhvinskogo-municipalnogo-rajona-leningradskoj-oblasti).docx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Хром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Хром металлический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хром по адресу тупик Право-Вологодский, д.9</dc:title>
  <dc:description>Прайс-лист: хром по адресу тупик Право-Вологодский, д.9</dc:description>
  <dc:subject>прайс-лист</dc:subject>
  <cp:keywords/>
  <cp:category/>
  <cp:lastModifiedBy/>
  <dcterms:created xsi:type="dcterms:W3CDTF">2025-12-09T14:13:27+00:00</dcterms:created>
  <dcterms:modified xsi:type="dcterms:W3CDTF">2025-12-09T14:13:27+00:00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